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3" w:rsidRDefault="0000554F">
      <w:r>
        <w:t>I will be attending Sacramento State University and will be a double major in Film and Psychology. I plan on using my degree in film to become a Professional Screenwriter and have always had a significant interest in psychology. I hope to use psychology to as a tool to understand the human mind better, ergo, enabling me to write better screenplays and make better movies.</w:t>
      </w:r>
      <w:bookmarkStart w:id="0" w:name="_GoBack"/>
      <w:bookmarkEnd w:id="0"/>
    </w:p>
    <w:sectPr w:rsidR="0036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4F"/>
    <w:rsid w:val="0000554F"/>
    <w:rsid w:val="003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PUSD11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2015-05-05T20:09:00Z</dcterms:created>
  <dcterms:modified xsi:type="dcterms:W3CDTF">2015-05-05T20:13:00Z</dcterms:modified>
</cp:coreProperties>
</file>