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81" w:rsidRPr="00E54981" w:rsidRDefault="00E54981" w:rsidP="006A3217">
      <w:pPr>
        <w:spacing w:after="0" w:line="480" w:lineRule="auto"/>
        <w:jc w:val="center"/>
        <w:rPr>
          <w:b/>
        </w:rPr>
      </w:pPr>
      <w:r>
        <w:rPr>
          <w:b/>
        </w:rPr>
        <w:t>Samhain Observation and Participation</w:t>
      </w:r>
      <w:r w:rsidR="00A53E8C">
        <w:rPr>
          <w:b/>
        </w:rPr>
        <w:t xml:space="preserve"> Report</w:t>
      </w:r>
    </w:p>
    <w:p w:rsidR="005D113E" w:rsidRDefault="00490185" w:rsidP="003B00E5">
      <w:pPr>
        <w:spacing w:after="0" w:line="480" w:lineRule="auto"/>
        <w:ind w:firstLine="720"/>
      </w:pPr>
      <w:r>
        <w:t xml:space="preserve">In </w:t>
      </w:r>
      <w:r w:rsidR="00637DBC">
        <w:t>interest of non-Abrahamic religions, I wanted to experience the Pagan holiday Samhain</w:t>
      </w:r>
      <w:r w:rsidR="000F6DBD">
        <w:t xml:space="preserve"> for this project</w:t>
      </w:r>
      <w:r w:rsidR="00637DBC">
        <w:t xml:space="preserve">. </w:t>
      </w:r>
      <w:r w:rsidR="00AE5E7F">
        <w:t xml:space="preserve">Samhain </w:t>
      </w:r>
      <w:r w:rsidR="00637DBC">
        <w:t>is based on an ancient</w:t>
      </w:r>
      <w:r w:rsidR="000F6DBD">
        <w:t xml:space="preserve"> Celtic holiday that occurs around</w:t>
      </w:r>
      <w:r>
        <w:t xml:space="preserve"> October 31 that </w:t>
      </w:r>
      <w:r w:rsidR="00AE5E7F">
        <w:t xml:space="preserve">marks end of </w:t>
      </w:r>
      <w:r w:rsidR="00DD1A0D">
        <w:t>harvest</w:t>
      </w:r>
      <w:r>
        <w:t xml:space="preserve"> </w:t>
      </w:r>
      <w:r w:rsidR="00AE5E7F">
        <w:t xml:space="preserve">and </w:t>
      </w:r>
      <w:r w:rsidR="00DD1A0D">
        <w:t xml:space="preserve">life as </w:t>
      </w:r>
      <w:r>
        <w:t>winter approach</w:t>
      </w:r>
      <w:r w:rsidR="00AE5E7F">
        <w:t xml:space="preserve">.  </w:t>
      </w:r>
      <w:r w:rsidR="00092A87">
        <w:t>In contempora</w:t>
      </w:r>
      <w:r w:rsidR="00A42E6D">
        <w:t xml:space="preserve">ry Pagan customs, it is viewed as </w:t>
      </w:r>
      <w:r w:rsidR="00092A87">
        <w:t xml:space="preserve">a </w:t>
      </w:r>
      <w:r>
        <w:t>form of the Day of the Dead</w:t>
      </w:r>
      <w:r w:rsidR="00092A87">
        <w:t>; a time to reconnect and honor t</w:t>
      </w:r>
      <w:r w:rsidR="000F6DBD">
        <w:t xml:space="preserve">he deceased </w:t>
      </w:r>
      <w:r w:rsidR="00092A87">
        <w:t>as the barrier between</w:t>
      </w:r>
      <w:r w:rsidR="00A42E6D">
        <w:t xml:space="preserve"> of the living and dead</w:t>
      </w:r>
      <w:r w:rsidR="00092A87">
        <w:t xml:space="preserve"> is thin. </w:t>
      </w:r>
      <w:r w:rsidR="00447B8E">
        <w:t>Samhain</w:t>
      </w:r>
      <w:r w:rsidR="00DD1A0D">
        <w:t xml:space="preserve"> is also serves </w:t>
      </w:r>
      <w:r w:rsidR="00637DBC">
        <w:t xml:space="preserve">as a </w:t>
      </w:r>
      <w:r w:rsidR="00DD1A0D">
        <w:t xml:space="preserve">symbolic new year </w:t>
      </w:r>
      <w:r w:rsidR="00206204">
        <w:t xml:space="preserve">to end something </w:t>
      </w:r>
      <w:r w:rsidR="000F6DBD">
        <w:t xml:space="preserve">in your life </w:t>
      </w:r>
      <w:r w:rsidR="00206204">
        <w:t>while allowing</w:t>
      </w:r>
      <w:r w:rsidR="00DD1A0D">
        <w:t xml:space="preserve"> something new to happen.</w:t>
      </w:r>
      <w:r w:rsidR="00637DBC">
        <w:t xml:space="preserve"> While Paganism is diverse with its beliefs and members,</w:t>
      </w:r>
      <w:r w:rsidR="00DD1A0D">
        <w:t xml:space="preserve"> </w:t>
      </w:r>
      <w:r w:rsidR="00447B8E">
        <w:t>Samhain</w:t>
      </w:r>
      <w:r w:rsidR="00637DBC">
        <w:t xml:space="preserve"> manages to gath</w:t>
      </w:r>
      <w:r w:rsidR="000F6DBD">
        <w:t xml:space="preserve">er pagans together to celebrate and to </w:t>
      </w:r>
      <w:r w:rsidR="00447B8E">
        <w:t>take part</w:t>
      </w:r>
      <w:r w:rsidR="00637DBC">
        <w:t xml:space="preserve"> in a circle ritual</w:t>
      </w:r>
      <w:r w:rsidR="00447B8E">
        <w:t xml:space="preserve"> to prepare for the future ahead</w:t>
      </w:r>
      <w:r w:rsidR="00637DBC">
        <w:t>.</w:t>
      </w:r>
    </w:p>
    <w:p w:rsidR="005D113E" w:rsidRDefault="002B1E75" w:rsidP="003B00E5">
      <w:pPr>
        <w:spacing w:after="0" w:line="480" w:lineRule="auto"/>
        <w:ind w:firstLine="720"/>
      </w:pPr>
      <w:r>
        <w:t xml:space="preserve">The </w:t>
      </w:r>
      <w:r w:rsidR="00CC7A37">
        <w:t>Sam</w:t>
      </w:r>
      <w:r>
        <w:t>hain o</w:t>
      </w:r>
      <w:r w:rsidR="00195272">
        <w:t>bservational assignment</w:t>
      </w:r>
      <w:r w:rsidR="00272297">
        <w:t xml:space="preserve"> is more</w:t>
      </w:r>
      <w:r>
        <w:t xml:space="preserve"> </w:t>
      </w:r>
      <w:r w:rsidR="00447B8E">
        <w:t xml:space="preserve">of a </w:t>
      </w:r>
      <w:r>
        <w:t>continuation from the earlier interview assignment</w:t>
      </w:r>
      <w:r w:rsidR="00637DBC">
        <w:t xml:space="preserve"> in this course</w:t>
      </w:r>
      <w:r>
        <w:t>. After the intervi</w:t>
      </w:r>
      <w:r w:rsidR="00581D52">
        <w:t>ew, I attended meetings of the P</w:t>
      </w:r>
      <w:r>
        <w:t>agan organization at Purdue in order to learn and ask questions about Paganism while being acquainted</w:t>
      </w:r>
      <w:r w:rsidR="00296977">
        <w:t xml:space="preserve"> people </w:t>
      </w:r>
      <w:r w:rsidR="00272297">
        <w:t>w</w:t>
      </w:r>
      <w:r w:rsidR="000F6DBD">
        <w:t>ho were going</w:t>
      </w:r>
      <w:r w:rsidR="00296977">
        <w:t xml:space="preserve"> of the Sauhain ritual. </w:t>
      </w:r>
      <w:r w:rsidR="00CC7A37">
        <w:t xml:space="preserve">From interactions with the Pagan organization, I was able to establish </w:t>
      </w:r>
      <w:r w:rsidR="00581D52">
        <w:t xml:space="preserve">an </w:t>
      </w:r>
      <w:r w:rsidR="00CC7A37">
        <w:t>understanding of various concepts of Paganism including Samhain. Without the individual</w:t>
      </w:r>
      <w:r w:rsidR="00272297">
        <w:t>s who were generous and patient</w:t>
      </w:r>
      <w:r w:rsidR="00CC7A37">
        <w:t xml:space="preserve"> enough to aid me in my research on Paganism, I would</w:t>
      </w:r>
      <w:r w:rsidR="00581D52">
        <w:t xml:space="preserve"> not be able to experience Samhain</w:t>
      </w:r>
      <w:r w:rsidR="00447B8E">
        <w:t xml:space="preserve"> in a welcoming manner</w:t>
      </w:r>
      <w:r w:rsidR="00CC7A37">
        <w:t xml:space="preserve">. </w:t>
      </w:r>
    </w:p>
    <w:p w:rsidR="005D113E" w:rsidRDefault="00272297" w:rsidP="003B00E5">
      <w:pPr>
        <w:spacing w:after="0" w:line="480" w:lineRule="auto"/>
        <w:ind w:firstLine="720"/>
      </w:pPr>
      <w:r>
        <w:t>Due to the overbearing</w:t>
      </w:r>
      <w:r w:rsidR="00581D52">
        <w:t xml:space="preserve"> view of P</w:t>
      </w:r>
      <w:r w:rsidR="005D113E">
        <w:t>aganism</w:t>
      </w:r>
      <w:r>
        <w:t xml:space="preserve"> as devil worship in the United States</w:t>
      </w:r>
      <w:r w:rsidR="00B67C97">
        <w:t>,</w:t>
      </w:r>
      <w:r w:rsidR="005D113E">
        <w:t xml:space="preserve"> Sa</w:t>
      </w:r>
      <w:r w:rsidR="0038287B">
        <w:t>m</w:t>
      </w:r>
      <w:r w:rsidR="00B67C97">
        <w:t>hain gatherings are</w:t>
      </w:r>
      <w:r w:rsidR="005D113E">
        <w:t xml:space="preserve"> usually </w:t>
      </w:r>
      <w:r w:rsidR="00447B8E">
        <w:t xml:space="preserve">a </w:t>
      </w:r>
      <w:r w:rsidR="005D113E">
        <w:t>private matter</w:t>
      </w:r>
      <w:r>
        <w:t xml:space="preserve"> between solitary Pagans</w:t>
      </w:r>
      <w:r w:rsidR="00447B8E">
        <w:t xml:space="preserve"> who are connected via networks like the organization at Purdue</w:t>
      </w:r>
      <w:r w:rsidR="005D113E">
        <w:t xml:space="preserve">. In respecting the privacy </w:t>
      </w:r>
      <w:r w:rsidR="00581D52">
        <w:t xml:space="preserve">and comfort </w:t>
      </w:r>
      <w:r w:rsidR="00B67C97">
        <w:t>of the people taking part of Samhain</w:t>
      </w:r>
      <w:r w:rsidR="005D113E">
        <w:t xml:space="preserve">, I refrained from using intensive </w:t>
      </w:r>
      <w:r w:rsidR="00B67C97">
        <w:t>recording devises or note-taking</w:t>
      </w:r>
      <w:r w:rsidR="004F3453">
        <w:t xml:space="preserve"> during the event</w:t>
      </w:r>
      <w:r w:rsidR="00195272">
        <w:t xml:space="preserve">. </w:t>
      </w:r>
      <w:r w:rsidR="004F3453">
        <w:t>As the magic of the circle ritual requires everyone to be involved, there was no way I would just stand outside and take notes without ruining the circle’s energy</w:t>
      </w:r>
      <w:r w:rsidR="00195272">
        <w:t xml:space="preserve">. In a sense, this is </w:t>
      </w:r>
      <w:r w:rsidR="00B04008">
        <w:t xml:space="preserve">more of </w:t>
      </w:r>
      <w:r w:rsidR="00195272">
        <w:t xml:space="preserve">a </w:t>
      </w:r>
      <w:r w:rsidR="00374B2E">
        <w:t xml:space="preserve">participation </w:t>
      </w:r>
      <w:r w:rsidR="00195272">
        <w:t xml:space="preserve">report </w:t>
      </w:r>
      <w:r w:rsidR="00F866CD">
        <w:t xml:space="preserve">than </w:t>
      </w:r>
      <w:r w:rsidR="00195272">
        <w:t>a</w:t>
      </w:r>
      <w:r w:rsidR="00374B2E">
        <w:t>n</w:t>
      </w:r>
      <w:r w:rsidR="00195272">
        <w:t xml:space="preserve"> </w:t>
      </w:r>
      <w:r w:rsidR="00374B2E">
        <w:t xml:space="preserve">observation </w:t>
      </w:r>
      <w:r w:rsidR="00195272">
        <w:t>assignment.</w:t>
      </w:r>
      <w:r w:rsidR="00942342">
        <w:t xml:space="preserve"> </w:t>
      </w:r>
      <w:r w:rsidR="00B04008">
        <w:t>While the</w:t>
      </w:r>
      <w:r w:rsidR="00942342">
        <w:t xml:space="preserve"> lack of recording techniqu</w:t>
      </w:r>
      <w:bookmarkStart w:id="0" w:name="_GoBack"/>
      <w:bookmarkEnd w:id="0"/>
      <w:r w:rsidR="00942342">
        <w:t>es was</w:t>
      </w:r>
      <w:r w:rsidR="00B04008">
        <w:t xml:space="preserve"> </w:t>
      </w:r>
      <w:r w:rsidR="00B04008">
        <w:lastRenderedPageBreak/>
        <w:t xml:space="preserve">limited, I understand it can affect the results </w:t>
      </w:r>
      <w:r w:rsidR="00B67C97">
        <w:t>and interpretation of the Samhain report</w:t>
      </w:r>
      <w:r w:rsidR="00B04008">
        <w:t>. The respect and comfort of every</w:t>
      </w:r>
      <w:r w:rsidR="00F866CD">
        <w:t>one taking part of the Sam</w:t>
      </w:r>
      <w:r w:rsidR="00B04008">
        <w:t>hain ritual is my high</w:t>
      </w:r>
      <w:r w:rsidR="00F866CD">
        <w:t>est</w:t>
      </w:r>
      <w:r w:rsidR="00B04008">
        <w:t xml:space="preserve"> priority in this assignment</w:t>
      </w:r>
      <w:r w:rsidR="00B67C97">
        <w:t xml:space="preserve"> along with obtaining information</w:t>
      </w:r>
      <w:r w:rsidR="00B04008">
        <w:t xml:space="preserve">. </w:t>
      </w:r>
      <w:r w:rsidR="00671A69">
        <w:t>After the ritual however, I was able to ask questions freely</w:t>
      </w:r>
      <w:r w:rsidR="00F866CD">
        <w:t xml:space="preserve"> and establish a better</w:t>
      </w:r>
      <w:r w:rsidR="00B67C97">
        <w:t xml:space="preserve"> understanding</w:t>
      </w:r>
      <w:r w:rsidR="00F866CD">
        <w:t xml:space="preserve"> on Samhain</w:t>
      </w:r>
      <w:r w:rsidR="00671A69">
        <w:t>.</w:t>
      </w:r>
    </w:p>
    <w:p w:rsidR="009C1470" w:rsidRDefault="00671A69" w:rsidP="003B00E5">
      <w:pPr>
        <w:spacing w:after="0" w:line="480" w:lineRule="auto"/>
        <w:ind w:firstLine="720"/>
      </w:pPr>
      <w:r>
        <w:t>The Samhain ritual</w:t>
      </w:r>
      <w:r w:rsidR="005102A0">
        <w:t xml:space="preserve"> took place </w:t>
      </w:r>
      <w:r w:rsidR="009F29A5">
        <w:t xml:space="preserve">Saturday evening </w:t>
      </w:r>
      <w:r w:rsidR="005102A0">
        <w:t xml:space="preserve">at the host’s </w:t>
      </w:r>
      <w:r w:rsidR="009C1470">
        <w:t>home somewhere in the ru</w:t>
      </w:r>
      <w:r w:rsidR="009D6818">
        <w:t>ral parts of West</w:t>
      </w:r>
      <w:r w:rsidR="00374B2E">
        <w:t xml:space="preserve"> Lafayette o</w:t>
      </w:r>
      <w:r w:rsidR="009D6818">
        <w:t>rganized by members of the Lafayette</w:t>
      </w:r>
      <w:r w:rsidR="00374B2E">
        <w:t xml:space="preserve"> Pagan community. </w:t>
      </w:r>
      <w:r w:rsidR="009F29A5">
        <w:t>I traveled to the destination via car pool from Purdue i</w:t>
      </w:r>
      <w:r w:rsidR="009D6818">
        <w:t>n casual wear along with the</w:t>
      </w:r>
      <w:r w:rsidR="00374B2E">
        <w:t xml:space="preserve"> food I brought to the potluck, </w:t>
      </w:r>
      <w:r w:rsidR="00542141">
        <w:t xml:space="preserve">a box of </w:t>
      </w:r>
      <w:r>
        <w:t>Kellogg’s</w:t>
      </w:r>
      <w:r w:rsidR="005102A0">
        <w:t xml:space="preserve"> Rice Krispies Treats and </w:t>
      </w:r>
      <w:r w:rsidR="00374B2E">
        <w:t>the finest clearance Halloween cookies mone</w:t>
      </w:r>
      <w:r w:rsidR="009F29A5">
        <w:t>y could buy</w:t>
      </w:r>
      <w:r>
        <w:t>. Before the starting the ritual</w:t>
      </w:r>
      <w:r w:rsidR="00374B2E">
        <w:t xml:space="preserve">, people </w:t>
      </w:r>
      <w:r w:rsidR="00365B72">
        <w:t xml:space="preserve">in casual attire </w:t>
      </w:r>
      <w:r w:rsidR="00374B2E">
        <w:t>gather</w:t>
      </w:r>
      <w:r w:rsidR="00365B72">
        <w:t>ed</w:t>
      </w:r>
      <w:r w:rsidR="00374B2E">
        <w:t xml:space="preserve"> inside the hom</w:t>
      </w:r>
      <w:r w:rsidR="0052227D">
        <w:t xml:space="preserve">e to prepare </w:t>
      </w:r>
      <w:r w:rsidR="00A95998">
        <w:t xml:space="preserve">the </w:t>
      </w:r>
      <w:r w:rsidR="0052227D">
        <w:t>potluck, altar, and bonfire in a casual</w:t>
      </w:r>
      <w:r w:rsidR="00365B72">
        <w:t xml:space="preserve"> </w:t>
      </w:r>
      <w:r w:rsidR="00374B2E">
        <w:t>manner</w:t>
      </w:r>
      <w:r w:rsidR="0052227D">
        <w:t xml:space="preserve"> while</w:t>
      </w:r>
      <w:r w:rsidR="00365B72">
        <w:t xml:space="preserve"> chatting among themselves</w:t>
      </w:r>
      <w:r w:rsidR="00374B2E">
        <w:t xml:space="preserve">. </w:t>
      </w:r>
      <w:r w:rsidR="009D6818">
        <w:t xml:space="preserve">The total amount of people </w:t>
      </w:r>
      <w:r w:rsidR="002D13BA">
        <w:t xml:space="preserve">who arrived </w:t>
      </w:r>
      <w:r w:rsidR="009D6818">
        <w:t>was around twenty and most of them knew each other from the Pagan community.</w:t>
      </w:r>
    </w:p>
    <w:p w:rsidR="00B8076A" w:rsidRDefault="005102A0" w:rsidP="003B00E5">
      <w:pPr>
        <w:spacing w:after="0" w:line="480" w:lineRule="auto"/>
        <w:ind w:firstLine="720"/>
      </w:pPr>
      <w:r>
        <w:t>When everyo</w:t>
      </w:r>
      <w:r w:rsidR="00365B72">
        <w:t>ne arrived</w:t>
      </w:r>
      <w:r>
        <w:t xml:space="preserve"> around 6:00pm</w:t>
      </w:r>
      <w:r w:rsidR="009D6818">
        <w:t>, we</w:t>
      </w:r>
      <w:r w:rsidR="00365B72">
        <w:t xml:space="preserve"> gathered around </w:t>
      </w:r>
      <w:r w:rsidR="00671A69">
        <w:t xml:space="preserve">to discuss </w:t>
      </w:r>
      <w:r w:rsidR="00A95998">
        <w:t>the meaning of the Samhain</w:t>
      </w:r>
      <w:r w:rsidR="004A15C1">
        <w:t xml:space="preserve"> with the priestess </w:t>
      </w:r>
      <w:r w:rsidR="00A95998">
        <w:t>of the ritual</w:t>
      </w:r>
      <w:r w:rsidR="00365B72">
        <w:t xml:space="preserve">. We </w:t>
      </w:r>
      <w:r w:rsidR="00671A69">
        <w:t>conversed</w:t>
      </w:r>
      <w:r>
        <w:t xml:space="preserve"> </w:t>
      </w:r>
      <w:r w:rsidR="00671A69">
        <w:t xml:space="preserve">about </w:t>
      </w:r>
      <w:r w:rsidR="0038287B">
        <w:t>the elem</w:t>
      </w:r>
      <w:r w:rsidR="00671A69">
        <w:t xml:space="preserve">ent of Samhain of moving on into </w:t>
      </w:r>
      <w:r w:rsidR="008C68FD">
        <w:t xml:space="preserve">the </w:t>
      </w:r>
      <w:r w:rsidR="00671A69">
        <w:t>new part of</w:t>
      </w:r>
      <w:r w:rsidR="008C68FD">
        <w:t xml:space="preserve"> life</w:t>
      </w:r>
      <w:r w:rsidR="0038287B">
        <w:t xml:space="preserve"> as the old part dies</w:t>
      </w:r>
      <w:r w:rsidR="00365B72">
        <w:t xml:space="preserve"> in symbolic terms </w:t>
      </w:r>
      <w:r w:rsidR="00A95998">
        <w:t xml:space="preserve">the coming of winter and </w:t>
      </w:r>
      <w:r w:rsidR="009F29A5">
        <w:t>of</w:t>
      </w:r>
      <w:r w:rsidR="00365B72">
        <w:t xml:space="preserve"> the Temptress, </w:t>
      </w:r>
      <w:r w:rsidR="008C68FD">
        <w:t>the form of the Goddess enticing an individual to a new direction</w:t>
      </w:r>
      <w:r w:rsidR="0038287B">
        <w:t xml:space="preserve">. </w:t>
      </w:r>
      <w:r w:rsidR="008C68FD">
        <w:t>Beside the</w:t>
      </w:r>
      <w:r w:rsidR="00A95998">
        <w:t xml:space="preserve"> priestess</w:t>
      </w:r>
      <w:r w:rsidR="00365B72">
        <w:t>, it was an egalitarian discussion where anyone could voice a concern.</w:t>
      </w:r>
      <w:r w:rsidR="00924D70">
        <w:t xml:space="preserve"> After the discussion, the attention </w:t>
      </w:r>
      <w:r w:rsidR="00A95998">
        <w:t>was diverted to the altar</w:t>
      </w:r>
      <w:r w:rsidR="00924D70">
        <w:t xml:space="preserve"> of the </w:t>
      </w:r>
      <w:r w:rsidR="00EF4CBA">
        <w:t>deceased</w:t>
      </w:r>
      <w:r w:rsidR="00A95998">
        <w:t xml:space="preserve"> in the corner of the room</w:t>
      </w:r>
      <w:r w:rsidR="00924D70">
        <w:t>. In respect for the departed, people brought items representing the dead</w:t>
      </w:r>
      <w:r w:rsidR="009A505F">
        <w:t xml:space="preserve"> on the altar:</w:t>
      </w:r>
      <w:r w:rsidR="00924D70">
        <w:t xml:space="preserve"> pic</w:t>
      </w:r>
      <w:r w:rsidR="00A95998">
        <w:t>tures, items that they owned, and</w:t>
      </w:r>
      <w:r w:rsidR="00924D70">
        <w:t xml:space="preserve"> symbolic offerings.</w:t>
      </w:r>
      <w:r w:rsidR="00EF4CBA">
        <w:t xml:space="preserve"> As everyone paid their respects for their deceased</w:t>
      </w:r>
      <w:r w:rsidR="008C68FD">
        <w:t>, we left</w:t>
      </w:r>
      <w:r w:rsidR="00B8076A">
        <w:t xml:space="preserve"> out</w:t>
      </w:r>
      <w:r w:rsidR="009A505F">
        <w:t>side to prepare for the</w:t>
      </w:r>
      <w:r w:rsidR="00A95998">
        <w:t xml:space="preserve"> circle</w:t>
      </w:r>
      <w:r w:rsidR="00B8076A">
        <w:t xml:space="preserve"> ritual.</w:t>
      </w:r>
    </w:p>
    <w:p w:rsidR="005102A0" w:rsidRDefault="00B8076A" w:rsidP="003B00E5">
      <w:pPr>
        <w:spacing w:after="0" w:line="480" w:lineRule="auto"/>
        <w:ind w:firstLine="720"/>
      </w:pPr>
      <w:r>
        <w:t xml:space="preserve">We gathered not too far from the house to </w:t>
      </w:r>
      <w:r w:rsidR="00A95998">
        <w:t xml:space="preserve">the </w:t>
      </w:r>
      <w:r>
        <w:t xml:space="preserve">bonfire pit with logs and bundles of sticks. Before we </w:t>
      </w:r>
      <w:r w:rsidR="00A95998">
        <w:t xml:space="preserve">formed the </w:t>
      </w:r>
      <w:r>
        <w:t>circ</w:t>
      </w:r>
      <w:r w:rsidR="00A95998">
        <w:t>le</w:t>
      </w:r>
      <w:r w:rsidR="009A505F">
        <w:t xml:space="preserve"> around the pit</w:t>
      </w:r>
      <w:r w:rsidR="008C68FD">
        <w:t>, the priest</w:t>
      </w:r>
      <w:r>
        <w:t>ess</w:t>
      </w:r>
      <w:r w:rsidR="00A71C97">
        <w:t>, now in a ceremonial robe,</w:t>
      </w:r>
      <w:r>
        <w:t xml:space="preserve"> </w:t>
      </w:r>
      <w:r w:rsidR="00970A4A">
        <w:t xml:space="preserve">performed </w:t>
      </w:r>
      <w:r w:rsidR="00970A4A">
        <w:lastRenderedPageBreak/>
        <w:t>the ac</w:t>
      </w:r>
      <w:r w:rsidR="008C68FD">
        <w:t>t of smudging. Smudging involves</w:t>
      </w:r>
      <w:r w:rsidR="00970A4A">
        <w:t xml:space="preserve"> burning</w:t>
      </w:r>
      <w:r>
        <w:t xml:space="preserve"> a rope of</w:t>
      </w:r>
      <w:r w:rsidR="00970A4A">
        <w:t xml:space="preserve"> sage and bellowing</w:t>
      </w:r>
      <w:r>
        <w:t xml:space="preserve"> it </w:t>
      </w:r>
      <w:r w:rsidR="008C68FD">
        <w:t>from a fan onto a person. The purpose is</w:t>
      </w:r>
      <w:r>
        <w:t xml:space="preserve"> to remove negative energy from a person to en</w:t>
      </w:r>
      <w:r w:rsidR="00A95998">
        <w:t>sure effectiveness of the circle</w:t>
      </w:r>
      <w:r>
        <w:t>.</w:t>
      </w:r>
      <w:r w:rsidR="0092693C">
        <w:t xml:space="preserve"> </w:t>
      </w:r>
      <w:r w:rsidR="0075741E">
        <w:t xml:space="preserve">Before I was smudged, I was holding my hands like I was receiving Communion in a Catholic Church. I was told by the priestess to relax, as it was the mood for the ritual. </w:t>
      </w:r>
      <w:r w:rsidR="0092693C">
        <w:t xml:space="preserve">The removal of negative energy </w:t>
      </w:r>
      <w:r w:rsidR="009A505F">
        <w:t xml:space="preserve">and formation of the circle is establishing a communita as everyone </w:t>
      </w:r>
      <w:r w:rsidR="00B13AD4">
        <w:t>and their energy becomes one in the</w:t>
      </w:r>
      <w:r w:rsidR="009A505F">
        <w:t xml:space="preserve"> circle</w:t>
      </w:r>
      <w:r w:rsidR="0092693C">
        <w:t xml:space="preserve">. </w:t>
      </w:r>
      <w:r w:rsidR="008C68FD">
        <w:t>After the</w:t>
      </w:r>
      <w:r w:rsidR="00970A4A">
        <w:t xml:space="preserve"> negative energy</w:t>
      </w:r>
      <w:r w:rsidR="008C68FD">
        <w:t xml:space="preserve"> was removed</w:t>
      </w:r>
      <w:r w:rsidR="00970A4A">
        <w:t xml:space="preserve">, the bonfire was lit along with four candles </w:t>
      </w:r>
      <w:r w:rsidR="00A95998">
        <w:t xml:space="preserve">that were </w:t>
      </w:r>
      <w:r w:rsidR="00970A4A">
        <w:t>north, sout</w:t>
      </w:r>
      <w:r w:rsidR="00A95998">
        <w:t>h, west, and east outside the circle</w:t>
      </w:r>
      <w:r w:rsidR="00970A4A">
        <w:t>. The four directions</w:t>
      </w:r>
      <w:r w:rsidR="00A95998">
        <w:t xml:space="preserve"> symbolize</w:t>
      </w:r>
      <w:r w:rsidR="008C68FD">
        <w:t xml:space="preserve"> an element as north is</w:t>
      </w:r>
      <w:r w:rsidR="00970A4A">
        <w:t xml:space="preserve"> </w:t>
      </w:r>
      <w:r w:rsidR="008C68FD">
        <w:t>earth, south is fire, east is air, and west is</w:t>
      </w:r>
      <w:r w:rsidR="00970A4A">
        <w:t xml:space="preserve"> water. </w:t>
      </w:r>
      <w:r w:rsidR="00A95998">
        <w:t xml:space="preserve">These candles reflected the Law of Sympathy as the elements worked and interacted with one another for the </w:t>
      </w:r>
      <w:r w:rsidR="00DF23CC">
        <w:t xml:space="preserve">magic of the </w:t>
      </w:r>
      <w:r w:rsidR="00A95998">
        <w:t xml:space="preserve">circle. </w:t>
      </w:r>
      <w:r w:rsidR="00970A4A">
        <w:t xml:space="preserve">Interesting, the water candle had trouble being lit, possibly relating its symbolism as the </w:t>
      </w:r>
      <w:r w:rsidR="008C68FD">
        <w:t>priestess joked about</w:t>
      </w:r>
      <w:r w:rsidR="00DF23CC">
        <w:t xml:space="preserve"> it</w:t>
      </w:r>
      <w:r w:rsidR="00B13AD4">
        <w:t>.</w:t>
      </w:r>
      <w:r w:rsidR="008C68FD">
        <w:t xml:space="preserve"> Pagan</w:t>
      </w:r>
      <w:r w:rsidR="00DF23CC">
        <w:t>s</w:t>
      </w:r>
      <w:r w:rsidR="008C68FD">
        <w:t xml:space="preserve"> </w:t>
      </w:r>
      <w:r w:rsidR="00B13AD4">
        <w:t xml:space="preserve">acknowledge </w:t>
      </w:r>
      <w:r w:rsidR="00970A4A">
        <w:t xml:space="preserve">that </w:t>
      </w:r>
      <w:r w:rsidR="00A209CB">
        <w:t>mistakes</w:t>
      </w:r>
      <w:r w:rsidR="000B6773">
        <w:t xml:space="preserve"> </w:t>
      </w:r>
      <w:r w:rsidR="00DF23CC">
        <w:t xml:space="preserve">do </w:t>
      </w:r>
      <w:r w:rsidR="000B6773">
        <w:t>happen during the ritual</w:t>
      </w:r>
      <w:r w:rsidR="00DF23CC">
        <w:t>s</w:t>
      </w:r>
      <w:r w:rsidR="000B6773">
        <w:t xml:space="preserve"> </w:t>
      </w:r>
      <w:r w:rsidR="00A209CB">
        <w:t>and best thing to do is laugh it off</w:t>
      </w:r>
      <w:r w:rsidR="00B13AD4">
        <w:t xml:space="preserve"> without throwing of the energy</w:t>
      </w:r>
      <w:r w:rsidR="00A209CB">
        <w:t xml:space="preserve">. </w:t>
      </w:r>
    </w:p>
    <w:p w:rsidR="00A71A55" w:rsidRDefault="00A71A55" w:rsidP="003B00E5">
      <w:pPr>
        <w:spacing w:after="0" w:line="480" w:lineRule="auto"/>
        <w:ind w:firstLine="720"/>
      </w:pPr>
      <w:r>
        <w:t>After the fire</w:t>
      </w:r>
      <w:r w:rsidR="00AC2D84">
        <w:t xml:space="preserve"> and candles were</w:t>
      </w:r>
      <w:r>
        <w:t xml:space="preserve"> lit, a passage fr</w:t>
      </w:r>
      <w:r w:rsidR="00B13AD4">
        <w:t>om a book of shadows about the T</w:t>
      </w:r>
      <w:r>
        <w:t>emptress wa</w:t>
      </w:r>
      <w:r w:rsidR="00830307">
        <w:t>s read by a member of the circle</w:t>
      </w:r>
      <w:r w:rsidR="00B13AD4">
        <w:t>. A book of shadows is a writing of</w:t>
      </w:r>
      <w:r>
        <w:t xml:space="preserve"> spiritual experiences and beliefs, eit</w:t>
      </w:r>
      <w:r w:rsidR="00B13AD4">
        <w:t>her constructed for an individual for the person or printed for others</w:t>
      </w:r>
      <w:r>
        <w:t>. After the reading was finished, th</w:t>
      </w:r>
      <w:r w:rsidR="00A71C97">
        <w:t>e priestess discussed how the fire</w:t>
      </w:r>
      <w:r>
        <w:t xml:space="preserve"> represented the </w:t>
      </w:r>
      <w:r w:rsidR="00A71C97">
        <w:t>lasting flame during the</w:t>
      </w:r>
      <w:r>
        <w:t xml:space="preserve"> dying times of upcoming winter. As she continued talking, the fire became more intense as it represented the u</w:t>
      </w:r>
      <w:r w:rsidR="00AC2D84">
        <w:t>pcoming hopes of the next year while</w:t>
      </w:r>
      <w:r w:rsidR="004B6FC3">
        <w:t xml:space="preserve"> darkness engulfed the area as only the fire and </w:t>
      </w:r>
      <w:r w:rsidR="00AC2D84">
        <w:t xml:space="preserve">elemental </w:t>
      </w:r>
      <w:r w:rsidR="004B6FC3">
        <w:t>candles were the only source of illumination.</w:t>
      </w:r>
    </w:p>
    <w:p w:rsidR="00A71A55" w:rsidRDefault="00A71A55" w:rsidP="003B00E5">
      <w:pPr>
        <w:spacing w:after="0" w:line="480" w:lineRule="auto"/>
        <w:ind w:firstLine="720"/>
      </w:pPr>
      <w:r>
        <w:t>Candles were handed out to everyone to carve two images</w:t>
      </w:r>
      <w:r w:rsidR="00A71C97">
        <w:t xml:space="preserve"> on each side</w:t>
      </w:r>
      <w:r>
        <w:t xml:space="preserve">: what </w:t>
      </w:r>
      <w:r w:rsidR="00A71C97">
        <w:t xml:space="preserve">do </w:t>
      </w:r>
      <w:r>
        <w:t xml:space="preserve">you want to </w:t>
      </w:r>
      <w:r w:rsidR="0092693C">
        <w:t xml:space="preserve">leave </w:t>
      </w:r>
      <w:r w:rsidR="00A71C97">
        <w:t xml:space="preserve">behind </w:t>
      </w:r>
      <w:r w:rsidR="0092693C">
        <w:t>this yea</w:t>
      </w:r>
      <w:r w:rsidR="00A71C97">
        <w:t>r and what you want in</w:t>
      </w:r>
      <w:r w:rsidR="0092693C">
        <w:t xml:space="preserve"> the next year. Once the candles were etched, they </w:t>
      </w:r>
      <w:r w:rsidR="00B13AD4">
        <w:t>were lit by the bonfire or from other</w:t>
      </w:r>
      <w:r w:rsidR="0092693C">
        <w:t xml:space="preserve"> lit candles. This moment was the liminality stage of the ritual as the melting candl</w:t>
      </w:r>
      <w:r w:rsidR="00A71C97">
        <w:t>es represented the transition into</w:t>
      </w:r>
      <w:r w:rsidR="0092693C">
        <w:t xml:space="preserve"> the new year with a new desire. </w:t>
      </w:r>
      <w:r w:rsidR="00AC2D84">
        <w:t xml:space="preserve">After </w:t>
      </w:r>
      <w:r w:rsidR="00AC2D84">
        <w:lastRenderedPageBreak/>
        <w:t>the candles were set near the fire, t</w:t>
      </w:r>
      <w:r w:rsidR="0092693C">
        <w:t>he pri</w:t>
      </w:r>
      <w:r w:rsidR="00AC2D84">
        <w:t>estess told everyone to focus their attention to the flame</w:t>
      </w:r>
      <w:r w:rsidR="000D1B7A">
        <w:t xml:space="preserve"> of our candles to allow our future desires to happen</w:t>
      </w:r>
      <w:r w:rsidR="0092693C">
        <w:t xml:space="preserve">. </w:t>
      </w:r>
      <w:r w:rsidR="00C354EA">
        <w:t xml:space="preserve">As respects for the decease and the past year were given, the priestess </w:t>
      </w:r>
      <w:r w:rsidR="00CE671B">
        <w:t xml:space="preserve">casually </w:t>
      </w:r>
      <w:r w:rsidR="00C354EA">
        <w:t>told everyone it was time t</w:t>
      </w:r>
      <w:r w:rsidR="000D1B7A">
        <w:t xml:space="preserve">o </w:t>
      </w:r>
      <w:r w:rsidR="00CE671B">
        <w:t>eat;</w:t>
      </w:r>
      <w:r w:rsidR="000D1B7A">
        <w:t xml:space="preserve"> ending the Samhain circle as celebration and</w:t>
      </w:r>
      <w:r w:rsidR="00C354EA">
        <w:t xml:space="preserve"> feasting of the potluck</w:t>
      </w:r>
      <w:r w:rsidR="000D1B7A">
        <w:t xml:space="preserve"> began</w:t>
      </w:r>
      <w:r w:rsidR="00C354EA">
        <w:t xml:space="preserve">. </w:t>
      </w:r>
      <w:r w:rsidR="0092693C">
        <w:t xml:space="preserve">  </w:t>
      </w:r>
    </w:p>
    <w:p w:rsidR="009C07AE" w:rsidRDefault="004A15C1" w:rsidP="003B00E5">
      <w:pPr>
        <w:spacing w:after="0" w:line="480" w:lineRule="auto"/>
        <w:ind w:firstLine="720"/>
      </w:pPr>
      <w:r>
        <w:t>A</w:t>
      </w:r>
      <w:r w:rsidR="009F7F85">
        <w:t>s Pa</w:t>
      </w:r>
      <w:r w:rsidR="00CE671B">
        <w:t>gans have</w:t>
      </w:r>
      <w:r w:rsidR="009F7F85">
        <w:t xml:space="preserve"> diverse </w:t>
      </w:r>
      <w:r w:rsidR="00CE671B">
        <w:t xml:space="preserve">beliefs </w:t>
      </w:r>
      <w:r w:rsidR="009F7F85">
        <w:t xml:space="preserve">and may practice Samhain differently, </w:t>
      </w:r>
      <w:r>
        <w:t xml:space="preserve">the Samhain event I experienced was a mix between </w:t>
      </w:r>
      <w:r w:rsidR="00E1140B">
        <w:t>concepts between the</w:t>
      </w:r>
      <w:r>
        <w:t xml:space="preserve"> social rite of intensification and use of </w:t>
      </w:r>
      <w:r w:rsidR="00E1140B">
        <w:t>magic involving energy, spirits, and nature</w:t>
      </w:r>
      <w:r>
        <w:t xml:space="preserve"> discussed in the Stein and Stein text</w:t>
      </w:r>
      <w:r w:rsidR="00E1140B">
        <w:t>.</w:t>
      </w:r>
      <w:r w:rsidR="009F7F85">
        <w:t xml:space="preserve"> </w:t>
      </w:r>
      <w:r w:rsidR="00E97CC2">
        <w:t xml:space="preserve"> </w:t>
      </w:r>
      <w:r w:rsidR="00E1140B">
        <w:t xml:space="preserve">As Paganism </w:t>
      </w:r>
      <w:r w:rsidR="00CE671B">
        <w:t>is</w:t>
      </w:r>
      <w:r w:rsidR="00A4514A">
        <w:t xml:space="preserve"> usually</w:t>
      </w:r>
      <w:r w:rsidR="007130D0">
        <w:t xml:space="preserve"> a solitary and </w:t>
      </w:r>
      <w:r w:rsidR="00E1140B">
        <w:t>independent religion</w:t>
      </w:r>
      <w:r w:rsidR="00EC46C1">
        <w:t xml:space="preserve"> as it is</w:t>
      </w:r>
      <w:r w:rsidR="0061495E">
        <w:t xml:space="preserve"> frown upon by </w:t>
      </w:r>
      <w:r w:rsidR="00A4514A">
        <w:t>the Christian dominated population</w:t>
      </w:r>
      <w:r w:rsidR="0061495E">
        <w:t>, holiday rituals like Samhain allow Pagans to gath</w:t>
      </w:r>
      <w:r w:rsidR="009F7F85">
        <w:t>er in order to have</w:t>
      </w:r>
      <w:r w:rsidR="00874853">
        <w:t xml:space="preserve"> </w:t>
      </w:r>
      <w:r w:rsidR="00A4514A">
        <w:t xml:space="preserve">a </w:t>
      </w:r>
      <w:r w:rsidR="00874853">
        <w:t xml:space="preserve">spiritual </w:t>
      </w:r>
      <w:r w:rsidR="00CE671B">
        <w:t xml:space="preserve">group </w:t>
      </w:r>
      <w:r w:rsidR="00874853">
        <w:t>experience and</w:t>
      </w:r>
      <w:r w:rsidR="0061495E">
        <w:t xml:space="preserve"> to </w:t>
      </w:r>
      <w:r w:rsidR="00874853">
        <w:t>establish</w:t>
      </w:r>
      <w:r w:rsidR="00CE671B">
        <w:t xml:space="preserve"> and reaffirm relationships</w:t>
      </w:r>
      <w:r w:rsidR="00874853">
        <w:t xml:space="preserve">. </w:t>
      </w:r>
      <w:r w:rsidR="00CE671B">
        <w:t xml:space="preserve">The involvement of </w:t>
      </w:r>
      <w:r w:rsidR="001C167B">
        <w:t>spirits, nature, and energy</w:t>
      </w:r>
      <w:r w:rsidR="00523373">
        <w:t xml:space="preserve"> invokes a spiritual presence into Samhain.</w:t>
      </w:r>
      <w:r w:rsidR="009C07AE">
        <w:t xml:space="preserve"> Samhain</w:t>
      </w:r>
      <w:r w:rsidR="00A4514A">
        <w:t xml:space="preserve"> is also can be considered</w:t>
      </w:r>
      <w:r w:rsidR="009C07AE">
        <w:t xml:space="preserve"> </w:t>
      </w:r>
      <w:r w:rsidR="00A4514A">
        <w:t xml:space="preserve">as a product of </w:t>
      </w:r>
      <w:r w:rsidR="009C07AE">
        <w:t>syncretism as it is a</w:t>
      </w:r>
      <w:r w:rsidR="00CE671B">
        <w:t>n</w:t>
      </w:r>
      <w:r w:rsidR="009C07AE">
        <w:t xml:space="preserve"> ancient Celtic religion but </w:t>
      </w:r>
      <w:r w:rsidR="00CE671B">
        <w:t>has</w:t>
      </w:r>
      <w:r w:rsidR="009C07AE">
        <w:t xml:space="preserve"> been modified with modern ideas.</w:t>
      </w:r>
    </w:p>
    <w:p w:rsidR="00E97CC2" w:rsidRDefault="009C07AE" w:rsidP="003B00E5">
      <w:pPr>
        <w:spacing w:after="0" w:line="480" w:lineRule="auto"/>
        <w:ind w:firstLine="720"/>
      </w:pPr>
      <w:r>
        <w:t>While I did not take any notes until the day after since I was enjoying the fea</w:t>
      </w:r>
      <w:r w:rsidR="00CE671B">
        <w:t>st and conversing with people during</w:t>
      </w:r>
      <w:r>
        <w:t xml:space="preserve"> the Samhain celebration, I learned much about Paganism and Samhain. </w:t>
      </w:r>
      <w:r w:rsidR="00E97CC2">
        <w:t xml:space="preserve">Samhain did make me </w:t>
      </w:r>
      <w:r w:rsidR="00CE671B">
        <w:t>respect</w:t>
      </w:r>
      <w:r w:rsidR="00E97CC2">
        <w:t xml:space="preserve"> my decease</w:t>
      </w:r>
      <w:r w:rsidR="004B6FC3">
        <w:t xml:space="preserve"> family and</w:t>
      </w:r>
      <w:r w:rsidR="00E97CC2">
        <w:t xml:space="preserve"> </w:t>
      </w:r>
      <w:r w:rsidR="004B6FC3">
        <w:t>nature while looking forward to the future</w:t>
      </w:r>
      <w:r>
        <w:t xml:space="preserve"> especially as I prepare to graduate in May</w:t>
      </w:r>
      <w:r w:rsidR="004B6FC3">
        <w:t>.</w:t>
      </w:r>
      <w:r>
        <w:t xml:space="preserve"> While I may share and disagree on some their beliefs, I have respect for Pa</w:t>
      </w:r>
      <w:r w:rsidR="00CE671B">
        <w:t>gan practices as it allows</w:t>
      </w:r>
      <w:r>
        <w:t xml:space="preserve"> a</w:t>
      </w:r>
      <w:r w:rsidR="00D534C9">
        <w:t>n</w:t>
      </w:r>
      <w:r>
        <w:t xml:space="preserve"> individual </w:t>
      </w:r>
      <w:r w:rsidR="00D534C9">
        <w:t xml:space="preserve">to develop </w:t>
      </w:r>
      <w:r w:rsidR="00A003DC">
        <w:t>a spiritual connection and experience</w:t>
      </w:r>
      <w:r w:rsidR="00CE671B">
        <w:t xml:space="preserve"> that fits for their needs. From my</w:t>
      </w:r>
      <w:r w:rsidR="00A003DC">
        <w:t xml:space="preserve"> Catholic upbringing and skepticism to religion later in my life, Samhain and exposure to Paganism gave me an appreciation to religion as a personal and intimate affair</w:t>
      </w:r>
      <w:r w:rsidR="004B6FC3">
        <w:t xml:space="preserve"> </w:t>
      </w:r>
      <w:r w:rsidR="00CE671B">
        <w:t>as it allows pluralist beliefs</w:t>
      </w:r>
      <w:r w:rsidR="00A003DC">
        <w:t xml:space="preserve"> to exist. From the interview and observation a</w:t>
      </w:r>
      <w:r w:rsidR="00420959">
        <w:t xml:space="preserve">ssignments, I was able to learn about a religion that I may have never explored </w:t>
      </w:r>
      <w:r w:rsidR="00784BA6">
        <w:t xml:space="preserve">by myself or be able </w:t>
      </w:r>
      <w:r w:rsidR="00420959">
        <w:t xml:space="preserve">converse with people and their beliefs. I am very thankful for this </w:t>
      </w:r>
      <w:r w:rsidR="00420959">
        <w:lastRenderedPageBreak/>
        <w:t xml:space="preserve">experience along for everyone who took the time and patience to answer my questions and allow me to experience Samhain. </w:t>
      </w:r>
      <w:r w:rsidR="004B6FC3">
        <w:t xml:space="preserve"> </w:t>
      </w:r>
      <w:r w:rsidR="00E97CC2">
        <w:t xml:space="preserve">  </w:t>
      </w:r>
    </w:p>
    <w:sectPr w:rsidR="00E97CC2" w:rsidSect="00CB29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37" w:rsidRDefault="00576C37" w:rsidP="00925526">
      <w:pPr>
        <w:spacing w:after="0" w:line="240" w:lineRule="auto"/>
      </w:pPr>
      <w:r>
        <w:separator/>
      </w:r>
    </w:p>
  </w:endnote>
  <w:endnote w:type="continuationSeparator" w:id="0">
    <w:p w:rsidR="00576C37" w:rsidRDefault="00576C37" w:rsidP="009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94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D71" w:rsidRDefault="008D5D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D71" w:rsidRDefault="008D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37" w:rsidRDefault="00576C37" w:rsidP="00925526">
      <w:pPr>
        <w:spacing w:after="0" w:line="240" w:lineRule="auto"/>
      </w:pPr>
      <w:r>
        <w:separator/>
      </w:r>
    </w:p>
  </w:footnote>
  <w:footnote w:type="continuationSeparator" w:id="0">
    <w:p w:rsidR="00576C37" w:rsidRDefault="00576C37" w:rsidP="009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26" w:rsidRDefault="00925526">
    <w:pPr>
      <w:pStyle w:val="Header"/>
    </w:pPr>
    <w:r>
      <w:t>James Saberniak</w:t>
    </w:r>
  </w:p>
  <w:p w:rsidR="00925526" w:rsidRDefault="00925526">
    <w:pPr>
      <w:pStyle w:val="Header"/>
    </w:pPr>
    <w:r>
      <w:t>Anthropology 373</w:t>
    </w:r>
  </w:p>
  <w:p w:rsidR="00925526" w:rsidRDefault="00925526">
    <w:pPr>
      <w:pStyle w:val="Header"/>
    </w:pPr>
    <w:r>
      <w:t>Observation Report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3E"/>
    <w:rsid w:val="00000C63"/>
    <w:rsid w:val="00092A87"/>
    <w:rsid w:val="000B6773"/>
    <w:rsid w:val="000D1B7A"/>
    <w:rsid w:val="000F6DBD"/>
    <w:rsid w:val="00195272"/>
    <w:rsid w:val="001C167B"/>
    <w:rsid w:val="00206204"/>
    <w:rsid w:val="00272297"/>
    <w:rsid w:val="00296977"/>
    <w:rsid w:val="002B1E75"/>
    <w:rsid w:val="002D13BA"/>
    <w:rsid w:val="00365B72"/>
    <w:rsid w:val="00374B2E"/>
    <w:rsid w:val="0038287B"/>
    <w:rsid w:val="003B0092"/>
    <w:rsid w:val="003B00E5"/>
    <w:rsid w:val="00420959"/>
    <w:rsid w:val="00447B8E"/>
    <w:rsid w:val="00490185"/>
    <w:rsid w:val="004A15C1"/>
    <w:rsid w:val="004B6FC3"/>
    <w:rsid w:val="004F3453"/>
    <w:rsid w:val="005102A0"/>
    <w:rsid w:val="0052227D"/>
    <w:rsid w:val="00523373"/>
    <w:rsid w:val="0052468B"/>
    <w:rsid w:val="00542141"/>
    <w:rsid w:val="00546055"/>
    <w:rsid w:val="00576C37"/>
    <w:rsid w:val="00581D52"/>
    <w:rsid w:val="005D113E"/>
    <w:rsid w:val="0061495E"/>
    <w:rsid w:val="00637DBC"/>
    <w:rsid w:val="00671A69"/>
    <w:rsid w:val="006A3217"/>
    <w:rsid w:val="007130D0"/>
    <w:rsid w:val="00713647"/>
    <w:rsid w:val="0075741E"/>
    <w:rsid w:val="00784BA6"/>
    <w:rsid w:val="00830307"/>
    <w:rsid w:val="00874853"/>
    <w:rsid w:val="008C68FD"/>
    <w:rsid w:val="008D5D71"/>
    <w:rsid w:val="008E02D7"/>
    <w:rsid w:val="00924D70"/>
    <w:rsid w:val="00925526"/>
    <w:rsid w:val="0092693C"/>
    <w:rsid w:val="00942342"/>
    <w:rsid w:val="00970A4A"/>
    <w:rsid w:val="009A505F"/>
    <w:rsid w:val="009C07AE"/>
    <w:rsid w:val="009C1470"/>
    <w:rsid w:val="009D6818"/>
    <w:rsid w:val="009F29A5"/>
    <w:rsid w:val="009F7F85"/>
    <w:rsid w:val="00A003DC"/>
    <w:rsid w:val="00A209CB"/>
    <w:rsid w:val="00A42E6D"/>
    <w:rsid w:val="00A4514A"/>
    <w:rsid w:val="00A53E8C"/>
    <w:rsid w:val="00A71A55"/>
    <w:rsid w:val="00A71C97"/>
    <w:rsid w:val="00A95998"/>
    <w:rsid w:val="00AC2D84"/>
    <w:rsid w:val="00AE5E7F"/>
    <w:rsid w:val="00B04008"/>
    <w:rsid w:val="00B13AD4"/>
    <w:rsid w:val="00B67C97"/>
    <w:rsid w:val="00B8076A"/>
    <w:rsid w:val="00BB7484"/>
    <w:rsid w:val="00C354EA"/>
    <w:rsid w:val="00CB2972"/>
    <w:rsid w:val="00CC7A37"/>
    <w:rsid w:val="00CE671B"/>
    <w:rsid w:val="00D534C9"/>
    <w:rsid w:val="00DD1A0D"/>
    <w:rsid w:val="00DF23CC"/>
    <w:rsid w:val="00E1140B"/>
    <w:rsid w:val="00E54981"/>
    <w:rsid w:val="00E97CC2"/>
    <w:rsid w:val="00EC46C1"/>
    <w:rsid w:val="00EF4CBA"/>
    <w:rsid w:val="00F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8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8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56</cp:revision>
  <cp:lastPrinted>2012-11-08T14:12:00Z</cp:lastPrinted>
  <dcterms:created xsi:type="dcterms:W3CDTF">2012-11-02T01:56:00Z</dcterms:created>
  <dcterms:modified xsi:type="dcterms:W3CDTF">2012-11-08T14:14:00Z</dcterms:modified>
</cp:coreProperties>
</file>