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2A" w:rsidRDefault="0070092A" w:rsidP="0070092A">
      <w:pPr>
        <w:spacing w:line="240" w:lineRule="auto"/>
        <w:rPr>
          <w:rFonts w:ascii="Arial" w:eastAsia="Times New Roman" w:hAnsi="Arial" w:cs="Arial"/>
          <w:color w:val="222222"/>
          <w:lang w:val="en"/>
        </w:rPr>
      </w:pPr>
      <w:r>
        <w:rPr>
          <w:rFonts w:ascii="Arial" w:eastAsia="Times New Roman" w:hAnsi="Arial" w:cs="Arial"/>
          <w:noProof/>
          <w:color w:val="0000FF"/>
        </w:rPr>
        <w:drawing>
          <wp:inline distT="0" distB="0" distL="0" distR="0">
            <wp:extent cx="1524000" cy="1524000"/>
            <wp:effectExtent l="0" t="0" r="0" b="0"/>
            <wp:docPr id="3" name="Picture 3" descr="https://encrypted-tbn1.gstatic.com/images?q=tbn:ANd9GcS6rbOOoOMewEvOSaw6S4J9hfwsEZ-VGaUwXnENmusiyhvgsjy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6rbOOoOMewEvOSaw6S4J9hfwsEZ-VGaUwXnENmusiyhvgsjy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color w:val="0000FF"/>
        </w:rPr>
        <w:drawing>
          <wp:inline distT="0" distB="0" distL="0" distR="0">
            <wp:extent cx="1771650" cy="1323975"/>
            <wp:effectExtent l="0" t="0" r="0" b="9525"/>
            <wp:docPr id="2" name="Picture 2" descr="http://bloximages.chicago2.vip.townnews.com/yourwestvalley.com/content/tncms/assets/v3/editorial/0/86/0868316d-49c2-5279-8411-f98a8025ba92/0868316d-49c2-5279-8411-f98a8025ba92.preview-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ximages.chicago2.vip.townnews.com/yourwestvalley.com/content/tncms/assets/v3/editorial/0/86/0868316d-49c2-5279-8411-f98a8025ba92/0868316d-49c2-5279-8411-f98a8025ba92.preview-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70092A" w:rsidRDefault="0070092A" w:rsidP="0070092A">
      <w:pPr>
        <w:jc w:val="center"/>
      </w:pPr>
    </w:p>
    <w:p w:rsidR="0070092A" w:rsidRDefault="0070092A" w:rsidP="0070092A">
      <w:pPr>
        <w:jc w:val="center"/>
      </w:pPr>
      <w:r>
        <w:t xml:space="preserve"> </w:t>
      </w:r>
    </w:p>
    <w:p w:rsidR="0070092A" w:rsidRDefault="0070092A" w:rsidP="0070092A">
      <w:pPr>
        <w:jc w:val="center"/>
      </w:pPr>
    </w:p>
    <w:p w:rsidR="0070092A" w:rsidRDefault="0070092A" w:rsidP="0070092A">
      <w:pPr>
        <w:jc w:val="center"/>
      </w:pPr>
    </w:p>
    <w:p w:rsidR="0070092A" w:rsidRDefault="0070092A" w:rsidP="0070092A"/>
    <w:p w:rsidR="0070092A" w:rsidRDefault="0070092A" w:rsidP="0070092A">
      <w:pPr>
        <w:jc w:val="center"/>
      </w:pPr>
      <w:r>
        <w:t>CTE INTERNSHIP</w:t>
      </w:r>
    </w:p>
    <w:p w:rsidR="0070092A" w:rsidRDefault="0070092A" w:rsidP="0070092A">
      <w:pPr>
        <w:jc w:val="center"/>
      </w:pPr>
      <w:r>
        <w:t>Shiragi Bhakta</w:t>
      </w:r>
    </w:p>
    <w:p w:rsidR="0070092A" w:rsidRDefault="0070092A" w:rsidP="0070092A">
      <w:pPr>
        <w:jc w:val="center"/>
      </w:pPr>
      <w:r>
        <w:t>Ms. English</w:t>
      </w:r>
    </w:p>
    <w:p w:rsidR="0070092A" w:rsidRDefault="0070092A" w:rsidP="0070092A">
      <w:pPr>
        <w:jc w:val="center"/>
      </w:pPr>
      <w:r>
        <w:t>CTE Internship</w:t>
      </w:r>
    </w:p>
    <w:p w:rsidR="0070092A" w:rsidRDefault="0070092A" w:rsidP="0070092A">
      <w:pPr>
        <w:tabs>
          <w:tab w:val="center" w:pos="4680"/>
          <w:tab w:val="left" w:pos="5895"/>
        </w:tabs>
        <w:jc w:val="center"/>
      </w:pPr>
      <w:r>
        <w:t>09 May 2014</w:t>
      </w:r>
    </w:p>
    <w:p w:rsidR="0070092A" w:rsidRDefault="0070092A" w:rsidP="0070092A">
      <w:pPr>
        <w:tabs>
          <w:tab w:val="center" w:pos="4680"/>
          <w:tab w:val="left" w:pos="5895"/>
        </w:tabs>
        <w:jc w:val="center"/>
      </w:pPr>
    </w:p>
    <w:p w:rsidR="0070092A" w:rsidRDefault="0070092A" w:rsidP="0070092A">
      <w:pPr>
        <w:tabs>
          <w:tab w:val="center" w:pos="4680"/>
          <w:tab w:val="left" w:pos="5895"/>
        </w:tabs>
        <w:jc w:val="center"/>
      </w:pPr>
    </w:p>
    <w:p w:rsidR="0070092A" w:rsidRDefault="0070092A" w:rsidP="0070092A">
      <w:pPr>
        <w:tabs>
          <w:tab w:val="center" w:pos="4680"/>
          <w:tab w:val="left" w:pos="5895"/>
        </w:tabs>
      </w:pPr>
      <w:r>
        <w:t xml:space="preserve">   </w:t>
      </w:r>
    </w:p>
    <w:p w:rsidR="0070092A" w:rsidRDefault="0070092A" w:rsidP="0070092A">
      <w:pPr>
        <w:tabs>
          <w:tab w:val="center" w:pos="4680"/>
          <w:tab w:val="left" w:pos="5895"/>
        </w:tabs>
      </w:pPr>
    </w:p>
    <w:p w:rsidR="00283016" w:rsidRDefault="0070092A" w:rsidP="0070092A">
      <w:r>
        <w:t xml:space="preserve">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047750" cy="1524000"/>
            <wp:effectExtent l="0" t="0" r="0" b="0"/>
            <wp:docPr id="1" name="Picture 1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t xml:space="preserve">      </w:t>
      </w:r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 wp14:anchorId="098A95A9" wp14:editId="62057D50">
            <wp:extent cx="1923393" cy="1433782"/>
            <wp:effectExtent l="0" t="0" r="1270" b="0"/>
            <wp:docPr id="4" name="Picture 4" descr="http://www.ciee.org/teach/images/home/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ee.org/teach/images/home/ho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5544" cy="14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A"/>
    <w:rsid w:val="00283016"/>
    <w:rsid w:val="007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2A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2A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docid=nEXTmHjotxiBLM&amp;tbnid=vRek20JoUN4KeM:&amp;ved=0CAUQjRw&amp;url=http://www.yourwestvalley.com/topstory/article_cc97a38c-a6e2-57c6-a677-790697f267d6.html&amp;ei=6_JnU-m0Coz0oASN2IKwAg&amp;bvm=bv.65788261,d.cGU&amp;psig=AFQjCNGvPhEYlX_Mgq2JIHNfG1VVYQ6RFA&amp;ust=13994076768237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rct=j&amp;q=&amp;esrc=s&amp;frm=1&amp;source=images&amp;cd=&amp;cad=rja&amp;uact=8&amp;docid=NKEVBlj89faNrM&amp;tbnid=PHuJjHYKCHnKhM:&amp;ved=0CAUQjRw&amp;url=https://www.facebook.com/BannerBoswell&amp;ei=x_JnU-jNOouCogTA6ICQAQ&amp;bvm=bv.65788261,d.cGU&amp;psig=AFQjCNGvPhEYlX_Mgq2JIHNfG1VVYQ6RFA&amp;ust=139940767682372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frm=1&amp;source=web&amp;cd=11&amp;cad=rja&amp;uact=8&amp;ved=0CIgBEKgfMAo&amp;url=https://plus.google.com/110662243308695783716/photos?hl%3Den%26socfid%3Dweb:lu:kp:placepageimage%26socpid%3D1&amp;ei=ifNnU7_9F4veoATLkoDoAg&amp;usg=AFQjCNGKIfcMr0SB5Iy4XJMnx8gKrVlOOg&amp;bvm=bv.65788261,d.c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PUSD11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2014-05-05T20:27:00Z</dcterms:created>
  <dcterms:modified xsi:type="dcterms:W3CDTF">2014-05-05T20:28:00Z</dcterms:modified>
</cp:coreProperties>
</file>